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4312" w:type="dxa"/>
        <w:tblLook w:val="04A0" w:firstRow="1" w:lastRow="0" w:firstColumn="1" w:lastColumn="0" w:noHBand="0" w:noVBand="1"/>
      </w:tblPr>
      <w:tblGrid>
        <w:gridCol w:w="435"/>
        <w:gridCol w:w="1269"/>
        <w:gridCol w:w="1551"/>
        <w:gridCol w:w="733"/>
        <w:gridCol w:w="1107"/>
        <w:gridCol w:w="1346"/>
        <w:gridCol w:w="806"/>
        <w:gridCol w:w="2671"/>
        <w:gridCol w:w="4394"/>
      </w:tblGrid>
      <w:tr w:rsidR="00A617F3" w:rsidRPr="00225C00" w14:paraId="02558D83" w14:textId="77777777" w:rsidTr="001840DB">
        <w:tc>
          <w:tcPr>
            <w:tcW w:w="435" w:type="dxa"/>
            <w:vAlign w:val="center"/>
          </w:tcPr>
          <w:p w14:paraId="70738FA3" w14:textId="307CF4A6" w:rsidR="00282E37" w:rsidRPr="00225C00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1269" w:type="dxa"/>
            <w:vAlign w:val="center"/>
          </w:tcPr>
          <w:p w14:paraId="1C5A54BB" w14:textId="44C260EB" w:rsidR="00282E37" w:rsidRPr="00225C00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551" w:type="dxa"/>
            <w:vAlign w:val="center"/>
          </w:tcPr>
          <w:p w14:paraId="50714ECB" w14:textId="700CDE53" w:rsidR="00282E37" w:rsidRPr="00225C00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Должность/</w:t>
            </w:r>
            <w:r w:rsidRPr="00225C00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225C0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аттестация</w:t>
            </w:r>
          </w:p>
        </w:tc>
        <w:tc>
          <w:tcPr>
            <w:tcW w:w="733" w:type="dxa"/>
            <w:vAlign w:val="center"/>
          </w:tcPr>
          <w:p w14:paraId="25E898D1" w14:textId="38BA16E1" w:rsidR="00282E37" w:rsidRPr="00225C00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Общий</w:t>
            </w:r>
            <w:r w:rsidRPr="00225C00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225C00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стаж</w:t>
            </w:r>
            <w:r w:rsidRPr="00225C00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225C0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работы</w:t>
            </w:r>
          </w:p>
        </w:tc>
        <w:tc>
          <w:tcPr>
            <w:tcW w:w="1107" w:type="dxa"/>
            <w:vAlign w:val="center"/>
          </w:tcPr>
          <w:p w14:paraId="560C91F9" w14:textId="77777777" w:rsidR="00282E37" w:rsidRPr="00225C00" w:rsidRDefault="00282E37" w:rsidP="001840DB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 w:rsidRPr="00225C00">
              <w:rPr>
                <w:b/>
                <w:spacing w:val="-4"/>
                <w:sz w:val="16"/>
                <w:szCs w:val="16"/>
              </w:rPr>
              <w:t>Стаж</w:t>
            </w:r>
            <w:r w:rsidRPr="00225C00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225C00">
              <w:rPr>
                <w:b/>
                <w:spacing w:val="-2"/>
                <w:sz w:val="16"/>
                <w:szCs w:val="16"/>
              </w:rPr>
              <w:t>работы</w:t>
            </w:r>
            <w:r w:rsidRPr="00225C00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225C00">
              <w:rPr>
                <w:b/>
                <w:spacing w:val="-6"/>
                <w:sz w:val="16"/>
                <w:szCs w:val="16"/>
              </w:rPr>
              <w:t>по</w:t>
            </w:r>
          </w:p>
          <w:p w14:paraId="10A5CCB7" w14:textId="77777777" w:rsidR="00A617F3" w:rsidRPr="00225C00" w:rsidRDefault="00282E37" w:rsidP="001840DB">
            <w:pPr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специаль</w:t>
            </w:r>
          </w:p>
          <w:p w14:paraId="673B3FF2" w14:textId="4C8E7831" w:rsidR="00282E37" w:rsidRPr="00225C00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ности</w:t>
            </w:r>
          </w:p>
        </w:tc>
        <w:tc>
          <w:tcPr>
            <w:tcW w:w="1346" w:type="dxa"/>
            <w:vAlign w:val="center"/>
          </w:tcPr>
          <w:p w14:paraId="671125B1" w14:textId="77EAC893" w:rsidR="00282E37" w:rsidRPr="00225C00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Преподаваемые</w:t>
            </w:r>
            <w:r w:rsidRPr="00225C00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225C0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дисциплины/</w:t>
            </w:r>
            <w:r w:rsidRPr="00225C00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225C00">
              <w:rPr>
                <w:rFonts w:ascii="Times New Roman" w:hAnsi="Times New Roman" w:cs="Times New Roman"/>
                <w:b/>
                <w:sz w:val="16"/>
                <w:szCs w:val="16"/>
              </w:rPr>
              <w:t>программа</w:t>
            </w:r>
            <w:r w:rsidRPr="00225C00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225C00">
              <w:rPr>
                <w:rFonts w:ascii="Times New Roman" w:hAnsi="Times New Roman" w:cs="Times New Roman"/>
                <w:b/>
                <w:sz w:val="16"/>
                <w:szCs w:val="16"/>
              </w:rPr>
              <w:t>ДОП</w:t>
            </w:r>
          </w:p>
        </w:tc>
        <w:tc>
          <w:tcPr>
            <w:tcW w:w="806" w:type="dxa"/>
            <w:vAlign w:val="center"/>
          </w:tcPr>
          <w:p w14:paraId="095AAE7B" w14:textId="051DAFFC" w:rsidR="00282E37" w:rsidRPr="00225C00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Ученая</w:t>
            </w:r>
            <w:r w:rsidRPr="00225C00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225C0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степень/</w:t>
            </w:r>
            <w:r w:rsidRPr="00225C00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225C0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звание</w:t>
            </w:r>
          </w:p>
        </w:tc>
        <w:tc>
          <w:tcPr>
            <w:tcW w:w="2671" w:type="dxa"/>
            <w:vAlign w:val="center"/>
          </w:tcPr>
          <w:p w14:paraId="5EF4FE55" w14:textId="77777777" w:rsidR="00282E37" w:rsidRPr="00225C00" w:rsidRDefault="00282E37" w:rsidP="001840DB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 w:rsidRPr="00225C00">
              <w:rPr>
                <w:b/>
                <w:sz w:val="16"/>
                <w:szCs w:val="16"/>
              </w:rPr>
              <w:t>Уровень образования, наименование направления</w:t>
            </w:r>
            <w:r w:rsidRPr="00225C00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225C00">
              <w:rPr>
                <w:b/>
                <w:sz w:val="16"/>
                <w:szCs w:val="16"/>
              </w:rPr>
              <w:t>подготовки и (или) специальности</w:t>
            </w:r>
          </w:p>
          <w:p w14:paraId="001A99B4" w14:textId="77CDEE06" w:rsidR="00282E37" w:rsidRPr="00225C00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(диплом/квалификация)</w:t>
            </w:r>
          </w:p>
        </w:tc>
        <w:tc>
          <w:tcPr>
            <w:tcW w:w="4394" w:type="dxa"/>
            <w:vAlign w:val="center"/>
          </w:tcPr>
          <w:p w14:paraId="17DFDE08" w14:textId="323152A4" w:rsidR="00282E37" w:rsidRPr="00225C00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b/>
                <w:sz w:val="16"/>
                <w:szCs w:val="16"/>
              </w:rPr>
              <w:t>Данные</w:t>
            </w:r>
            <w:r w:rsidRPr="00225C00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225C00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225C00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225C00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повышении</w:t>
            </w:r>
            <w:r w:rsidRPr="00225C00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225C00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квалификации</w:t>
            </w:r>
            <w:r w:rsidRPr="00225C00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225C00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225C00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225C00">
              <w:rPr>
                <w:rFonts w:ascii="Times New Roman" w:hAnsi="Times New Roman" w:cs="Times New Roman"/>
                <w:b/>
                <w:sz w:val="16"/>
                <w:szCs w:val="16"/>
              </w:rPr>
              <w:t>(или)</w:t>
            </w:r>
            <w:r w:rsidRPr="00225C00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225C00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профессиональной</w:t>
            </w:r>
            <w:r w:rsidRPr="00225C00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225C0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переподготовке</w:t>
            </w:r>
          </w:p>
        </w:tc>
      </w:tr>
      <w:tr w:rsidR="00A617F3" w:rsidRPr="00225C00" w14:paraId="0DB2200B" w14:textId="77777777" w:rsidTr="00327B12">
        <w:tc>
          <w:tcPr>
            <w:tcW w:w="435" w:type="dxa"/>
          </w:tcPr>
          <w:p w14:paraId="27227B56" w14:textId="77777777" w:rsidR="0058325F" w:rsidRPr="00225C00" w:rsidRDefault="0058325F" w:rsidP="00327B12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70E2542E" w14:textId="48B294B5" w:rsidR="0058325F" w:rsidRPr="00225C00" w:rsidRDefault="0058325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Бордачев Андрей Вадимович</w:t>
            </w:r>
          </w:p>
        </w:tc>
        <w:tc>
          <w:tcPr>
            <w:tcW w:w="1551" w:type="dxa"/>
          </w:tcPr>
          <w:p w14:paraId="35C4538F" w14:textId="09D9C68A" w:rsidR="0058325F" w:rsidRPr="00225C00" w:rsidRDefault="002C2246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Педагог - организатор</w:t>
            </w:r>
          </w:p>
        </w:tc>
        <w:tc>
          <w:tcPr>
            <w:tcW w:w="733" w:type="dxa"/>
          </w:tcPr>
          <w:p w14:paraId="47C66FB0" w14:textId="25E39B29" w:rsidR="0058325F" w:rsidRPr="00225C00" w:rsidRDefault="002C2246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07" w:type="dxa"/>
          </w:tcPr>
          <w:p w14:paraId="22B78B81" w14:textId="27C43156" w:rsidR="0058325F" w:rsidRPr="00225C00" w:rsidRDefault="002C2246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46" w:type="dxa"/>
            <w:vAlign w:val="center"/>
          </w:tcPr>
          <w:p w14:paraId="766FA229" w14:textId="37A89705" w:rsidR="0058325F" w:rsidRPr="00225C00" w:rsidRDefault="0058325F" w:rsidP="00583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Профессии первых</w:t>
            </w:r>
          </w:p>
        </w:tc>
        <w:tc>
          <w:tcPr>
            <w:tcW w:w="806" w:type="dxa"/>
          </w:tcPr>
          <w:p w14:paraId="31EBA4FF" w14:textId="77777777" w:rsidR="0058325F" w:rsidRPr="00225C00" w:rsidRDefault="0058325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1" w:type="dxa"/>
          </w:tcPr>
          <w:p w14:paraId="0B2CB2FE" w14:textId="77777777" w:rsidR="002C2246" w:rsidRPr="00225C00" w:rsidRDefault="002C2246" w:rsidP="002C22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Высшее, ГОУ ВПО Красноярский государственный педагогический университет им. В.П.. Астафьева,</w:t>
            </w:r>
          </w:p>
          <w:p w14:paraId="4CDB632F" w14:textId="77777777" w:rsidR="002C2246" w:rsidRPr="00225C00" w:rsidRDefault="002C2246" w:rsidP="002C22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Диплом 1024240237768, 2014г.,</w:t>
            </w:r>
          </w:p>
          <w:p w14:paraId="1778E2A9" w14:textId="77777777" w:rsidR="002C2246" w:rsidRPr="00225C00" w:rsidRDefault="002C2246" w:rsidP="002C22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Квалификация: учитель географии,</w:t>
            </w:r>
          </w:p>
          <w:p w14:paraId="3C162664" w14:textId="139C260B" w:rsidR="0058325F" w:rsidRPr="00225C00" w:rsidRDefault="002C2246" w:rsidP="002C22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Специальность: 050100 География</w:t>
            </w:r>
          </w:p>
        </w:tc>
        <w:tc>
          <w:tcPr>
            <w:tcW w:w="4394" w:type="dxa"/>
          </w:tcPr>
          <w:p w14:paraId="7E8888B8" w14:textId="77777777" w:rsidR="002C2246" w:rsidRPr="00225C00" w:rsidRDefault="002C2246" w:rsidP="002C22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– ООО "Центр инновационного образования и воспитания", удостоверение о повышении квалификации 485-1709777, программа "Навыки оказания первой помощи в образовательных организациях", 36 ч., 2021г.;</w:t>
            </w:r>
          </w:p>
          <w:p w14:paraId="33ACF7FB" w14:textId="56F1E65D" w:rsidR="0058325F" w:rsidRPr="00225C00" w:rsidRDefault="002C2246" w:rsidP="002C22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– – КИПК, удостоверение о повышении квалификации "Искусственный интелект в деятельности педагога" 40 ч., 2025 г.</w:t>
            </w:r>
          </w:p>
        </w:tc>
      </w:tr>
      <w:tr w:rsidR="00A617F3" w:rsidRPr="00225C00" w14:paraId="2C4FDAB8" w14:textId="77777777" w:rsidTr="00327B12">
        <w:tc>
          <w:tcPr>
            <w:tcW w:w="435" w:type="dxa"/>
          </w:tcPr>
          <w:p w14:paraId="058400E5" w14:textId="77777777" w:rsidR="0058325F" w:rsidRPr="00225C00" w:rsidRDefault="0058325F" w:rsidP="00327B12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3422FBD4" w14:textId="05FFCFA8" w:rsidR="0058325F" w:rsidRPr="00225C00" w:rsidRDefault="0058325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Вдовин Никита Андреевич</w:t>
            </w:r>
          </w:p>
        </w:tc>
        <w:tc>
          <w:tcPr>
            <w:tcW w:w="1551" w:type="dxa"/>
          </w:tcPr>
          <w:p w14:paraId="3AA6B157" w14:textId="77777777" w:rsidR="003C3ACF" w:rsidRPr="00225C00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  <w:p w14:paraId="27EE2FB2" w14:textId="77777777" w:rsidR="003C3ACF" w:rsidRPr="00225C00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 ПДО</w:t>
            </w:r>
          </w:p>
          <w:p w14:paraId="77A89860" w14:textId="77777777" w:rsidR="003C3ACF" w:rsidRPr="00225C00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 xml:space="preserve">Приказ от 18.04.2022   </w:t>
            </w:r>
          </w:p>
          <w:p w14:paraId="3D23B50E" w14:textId="19EA9D7A" w:rsidR="0058325F" w:rsidRPr="00225C00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№ 260-11-05</w:t>
            </w:r>
          </w:p>
        </w:tc>
        <w:tc>
          <w:tcPr>
            <w:tcW w:w="733" w:type="dxa"/>
          </w:tcPr>
          <w:p w14:paraId="1DE5A70A" w14:textId="58A81BDF" w:rsidR="0058325F" w:rsidRPr="00225C00" w:rsidRDefault="003C3ACF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07" w:type="dxa"/>
          </w:tcPr>
          <w:p w14:paraId="0E45F304" w14:textId="58FFCBA7" w:rsidR="0058325F" w:rsidRPr="00225C00" w:rsidRDefault="000903AA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46" w:type="dxa"/>
            <w:vAlign w:val="center"/>
          </w:tcPr>
          <w:p w14:paraId="2C88A5C3" w14:textId="59B67448" w:rsidR="0058325F" w:rsidRPr="00225C00" w:rsidRDefault="0058325F" w:rsidP="00583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Профессии первых</w:t>
            </w:r>
          </w:p>
        </w:tc>
        <w:tc>
          <w:tcPr>
            <w:tcW w:w="806" w:type="dxa"/>
          </w:tcPr>
          <w:p w14:paraId="175D2B69" w14:textId="77777777" w:rsidR="0058325F" w:rsidRPr="00225C00" w:rsidRDefault="0058325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1" w:type="dxa"/>
          </w:tcPr>
          <w:p w14:paraId="7E94B67D" w14:textId="77777777" w:rsidR="003C3ACF" w:rsidRPr="00225C00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 xml:space="preserve">Высшее, Красноярский государственный педагогический университет Диплом 102424 3848698, 2019г. </w:t>
            </w:r>
          </w:p>
          <w:p w14:paraId="2A29E621" w14:textId="77777777" w:rsidR="003C3ACF" w:rsidRPr="00225C00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Квалификация: Бакалавр</w:t>
            </w:r>
          </w:p>
          <w:p w14:paraId="7537786E" w14:textId="246E3843" w:rsidR="0058325F" w:rsidRPr="00225C00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Специальность: Психолого-педагогическое</w:t>
            </w:r>
          </w:p>
        </w:tc>
        <w:tc>
          <w:tcPr>
            <w:tcW w:w="4394" w:type="dxa"/>
          </w:tcPr>
          <w:p w14:paraId="326D1394" w14:textId="77777777" w:rsidR="003C3ACF" w:rsidRPr="00225C00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– Автономная некоммерческая организация дополнительного профессионального образования "Академия Современных Технологий Инженерного Мастерства"; удостоверение о повышении квалификации 180003225158;  программа: "Формирование STEAM - компетенции у школьников в рамках проектной деятельности в условиях ФГОС", 72ч., 2022г.;</w:t>
            </w:r>
          </w:p>
          <w:p w14:paraId="114C045B" w14:textId="1D94DEF2" w:rsidR="0058325F" w:rsidRPr="00225C00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– Приказ МАОУ ДО ЦПС от 24.05.2022 № 01-04-125 "О проведении обучения по оказанию первой помощи пострадавшим";</w:t>
            </w:r>
          </w:p>
        </w:tc>
      </w:tr>
      <w:tr w:rsidR="00A617F3" w:rsidRPr="00225C00" w14:paraId="0AAC74B3" w14:textId="77777777" w:rsidTr="00327B12">
        <w:tc>
          <w:tcPr>
            <w:tcW w:w="435" w:type="dxa"/>
          </w:tcPr>
          <w:p w14:paraId="0E869F83" w14:textId="77777777" w:rsidR="0058325F" w:rsidRPr="00225C00" w:rsidRDefault="0058325F" w:rsidP="00327B12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5DA20FD2" w14:textId="41CE02B9" w:rsidR="0058325F" w:rsidRPr="00225C00" w:rsidRDefault="0058325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Винтер Мария Николаевна</w:t>
            </w:r>
          </w:p>
        </w:tc>
        <w:tc>
          <w:tcPr>
            <w:tcW w:w="1551" w:type="dxa"/>
          </w:tcPr>
          <w:p w14:paraId="2D45E413" w14:textId="173AF426" w:rsidR="0058325F" w:rsidRPr="00225C00" w:rsidRDefault="003C3AC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733" w:type="dxa"/>
          </w:tcPr>
          <w:p w14:paraId="6D4B7F3F" w14:textId="7E2E7E6D" w:rsidR="0058325F" w:rsidRPr="00225C00" w:rsidRDefault="003C3ACF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07" w:type="dxa"/>
          </w:tcPr>
          <w:p w14:paraId="045D85A2" w14:textId="58B50552" w:rsidR="0058325F" w:rsidRPr="00225C00" w:rsidRDefault="003C3ACF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46" w:type="dxa"/>
            <w:vAlign w:val="center"/>
          </w:tcPr>
          <w:p w14:paraId="12DC4124" w14:textId="4797C359" w:rsidR="0058325F" w:rsidRPr="00225C00" w:rsidRDefault="0058325F" w:rsidP="00583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Профессии первых</w:t>
            </w:r>
          </w:p>
        </w:tc>
        <w:tc>
          <w:tcPr>
            <w:tcW w:w="806" w:type="dxa"/>
          </w:tcPr>
          <w:p w14:paraId="61ED0609" w14:textId="77777777" w:rsidR="0058325F" w:rsidRPr="00225C00" w:rsidRDefault="0058325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1" w:type="dxa"/>
          </w:tcPr>
          <w:p w14:paraId="06667318" w14:textId="2D5E7E29" w:rsidR="006668B5" w:rsidRPr="00225C00" w:rsidRDefault="006668B5" w:rsidP="006668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Высшее, ГОУ ВПО Красноярский государственный педагогический университет им. В.П. Астафьева,</w:t>
            </w:r>
          </w:p>
          <w:p w14:paraId="235A026A" w14:textId="77777777" w:rsidR="006668B5" w:rsidRPr="00225C00" w:rsidRDefault="006668B5" w:rsidP="006668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Диплом ВСА 1242366, 2005г.,</w:t>
            </w:r>
          </w:p>
          <w:p w14:paraId="4F1B53CE" w14:textId="77777777" w:rsidR="006668B5" w:rsidRPr="00225C00" w:rsidRDefault="006668B5" w:rsidP="006668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Квалификация: Учитель информатики и английского языка,</w:t>
            </w:r>
          </w:p>
          <w:p w14:paraId="58C3C786" w14:textId="666AE19F" w:rsidR="0058325F" w:rsidRPr="00225C00" w:rsidRDefault="006668B5" w:rsidP="006668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Специальность: "Информатика с дополнительной специальностью английский язык"</w:t>
            </w:r>
          </w:p>
        </w:tc>
        <w:tc>
          <w:tcPr>
            <w:tcW w:w="4394" w:type="dxa"/>
          </w:tcPr>
          <w:p w14:paraId="203F57B3" w14:textId="77777777" w:rsidR="000576F6" w:rsidRPr="00225C00" w:rsidRDefault="000576F6" w:rsidP="000576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– Приказ МАОУ ДО ЦПС от 24.05.2022 № 01-04-125 "О проведении обучения по оказанию первой помощи пострадавшим";</w:t>
            </w:r>
          </w:p>
          <w:p w14:paraId="26BBB8C7" w14:textId="54BD9EE1" w:rsidR="0058325F" w:rsidRPr="00225C00" w:rsidRDefault="000576F6" w:rsidP="000576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- КГБПОУ "Красноярский педагогический колледж №2", удостоверение о повышении квалификации № 9859; программа: "Организация исследовательской деятельности детей дошкольного и младшего школьного возраста с применением компьютерно - игрового комплекса "LigroGame", 80 ч., 2025 г.</w:t>
            </w:r>
          </w:p>
        </w:tc>
      </w:tr>
      <w:tr w:rsidR="00A617F3" w:rsidRPr="00225C00" w14:paraId="2717A375" w14:textId="77777777" w:rsidTr="00327B12">
        <w:tc>
          <w:tcPr>
            <w:tcW w:w="435" w:type="dxa"/>
          </w:tcPr>
          <w:p w14:paraId="1505B8AB" w14:textId="77777777" w:rsidR="0058325F" w:rsidRPr="00225C00" w:rsidRDefault="0058325F" w:rsidP="00327B12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178A3018" w14:textId="174B50DF" w:rsidR="0058325F" w:rsidRPr="00225C00" w:rsidRDefault="0058325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Калиновский Павел Анатольевич</w:t>
            </w:r>
          </w:p>
        </w:tc>
        <w:tc>
          <w:tcPr>
            <w:tcW w:w="1551" w:type="dxa"/>
          </w:tcPr>
          <w:p w14:paraId="2B63D67F" w14:textId="4F6F3301" w:rsidR="0058325F" w:rsidRPr="00225C00" w:rsidRDefault="00823CA2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</w:t>
            </w:r>
          </w:p>
        </w:tc>
        <w:tc>
          <w:tcPr>
            <w:tcW w:w="733" w:type="dxa"/>
          </w:tcPr>
          <w:p w14:paraId="30288E72" w14:textId="62A691D5" w:rsidR="0058325F" w:rsidRPr="00225C00" w:rsidRDefault="00823CA2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07" w:type="dxa"/>
          </w:tcPr>
          <w:p w14:paraId="1EED69C2" w14:textId="2B35967C" w:rsidR="0058325F" w:rsidRPr="00225C00" w:rsidRDefault="00823CA2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46" w:type="dxa"/>
            <w:vAlign w:val="center"/>
          </w:tcPr>
          <w:p w14:paraId="14FEEFC0" w14:textId="242E1B54" w:rsidR="0058325F" w:rsidRPr="00225C00" w:rsidRDefault="0058325F" w:rsidP="00583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Профессии первых</w:t>
            </w:r>
          </w:p>
        </w:tc>
        <w:tc>
          <w:tcPr>
            <w:tcW w:w="806" w:type="dxa"/>
          </w:tcPr>
          <w:p w14:paraId="69E80C14" w14:textId="77777777" w:rsidR="0058325F" w:rsidRPr="00225C00" w:rsidRDefault="0058325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1" w:type="dxa"/>
          </w:tcPr>
          <w:p w14:paraId="5FA2A75B" w14:textId="77777777" w:rsidR="00823CA2" w:rsidRPr="00225C00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Высшее, СибГАУ Диплом ВСБ 0812749, 2005 г.</w:t>
            </w:r>
          </w:p>
          <w:p w14:paraId="7DFB3F92" w14:textId="77777777" w:rsidR="00823CA2" w:rsidRPr="00225C00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Квалификация: информатик - экономист,</w:t>
            </w:r>
          </w:p>
          <w:p w14:paraId="10BF55F4" w14:textId="2AC2CB5C" w:rsidR="0058325F" w:rsidRPr="00225C00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Специальность: прикладная информатика (в экономике)</w:t>
            </w:r>
          </w:p>
        </w:tc>
        <w:tc>
          <w:tcPr>
            <w:tcW w:w="4394" w:type="dxa"/>
          </w:tcPr>
          <w:p w14:paraId="6263E39E" w14:textId="77777777" w:rsidR="00823CA2" w:rsidRPr="00225C00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–  СибГАУ им. Решетнева диплом о профессиональной переподготовке 241800235396 по программе " Преподаватель среднего профессионального и высшего образования", 540 ч., 2018г.;</w:t>
            </w:r>
          </w:p>
          <w:p w14:paraId="2D201DA2" w14:textId="77777777" w:rsidR="00823CA2" w:rsidRPr="00225C00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-  – ЧОУ ДПО "Институт повышения квалификации и профессиональной переподготовки", диплом о профессиональной переподготовки ПП № 055418, программа: "Педагогика и методика дополнительного образования для детей и взрослых", 260 ч., 2020 г.;</w:t>
            </w:r>
          </w:p>
          <w:p w14:paraId="441DA5A5" w14:textId="77777777" w:rsidR="00823CA2" w:rsidRPr="00225C00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 xml:space="preserve"> – ЧОУ ДПО «Институт повышения квалификации и профессиональной переподготовки», диплом о профессиональной переподготовке ПП № 038108 по программе «Менеджмент в образовании в условиях реализации ФГОС», 580 ч., 2019г.;</w:t>
            </w:r>
          </w:p>
          <w:p w14:paraId="406883F5" w14:textId="77777777" w:rsidR="00823CA2" w:rsidRPr="00225C00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 xml:space="preserve"> – ООО "Центр инновационного образования и воспитания", программа "Обеспечение санитарно-эпидемиологических требований к образовательным организациям согласно СП 2.4.3648-20", 36 ч., 2021г.;</w:t>
            </w:r>
          </w:p>
          <w:p w14:paraId="049B1FC1" w14:textId="77777777" w:rsidR="00823CA2" w:rsidRPr="00225C00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 xml:space="preserve">- – ЧОУ ДПО "Институт повышения квалификации и профессиональной переподготовки", диплом о профессиональной переподготовки ПП № 055418, </w:t>
            </w:r>
            <w:r w:rsidRPr="00225C0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программа: "Педагогика и методика дополнительного образования для детей и взрослых", 260 ч., 2020 г.;</w:t>
            </w:r>
          </w:p>
          <w:p w14:paraId="4E1DE91B" w14:textId="77777777" w:rsidR="00823CA2" w:rsidRPr="00225C00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– ООО "Центр инновационного образования и воспитания", повышение квалификации по программе "Профилактика гриппа и острых респираторных вирусных инфекций, в том числе новой коронавирусной инфекции (COVID-19),36 ч., 2021г.;</w:t>
            </w:r>
          </w:p>
          <w:p w14:paraId="6C84A146" w14:textId="77777777" w:rsidR="00823CA2" w:rsidRPr="00225C00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 xml:space="preserve">  – ЧОУ ДПО "Институт повышения квалификации и профессиональной переподготовки", диплом о профессиональной переподготовки ПП № 089870, программа: "Педагогика и методика дополнительного образования для детей и взрослых", 260 ч., 2023 г.;</w:t>
            </w:r>
          </w:p>
          <w:p w14:paraId="372BECEC" w14:textId="77777777" w:rsidR="00823CA2" w:rsidRPr="00225C00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– АНО ДПО "Институт подготовки контрактных управляющих", диплом о профессиональной переподготовке ПП № 29750; программа: "Организация закупок отдельными видами юридических лиц по ФЗ № 223-ФЗ"; 280 ч., 2023 г.;</w:t>
            </w:r>
          </w:p>
          <w:p w14:paraId="2B2CE231" w14:textId="77777777" w:rsidR="00823CA2" w:rsidRPr="00225C00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– АНО ДПО "Институт подготовки контрактных управляющих", диплом о профессиональной переподготовке 1725575; программа: "Предупреждение и противодействие коррупции, антикоррупционные действия в государственных и муниципальных организациях"; 72 ч., 2023 г.;</w:t>
            </w:r>
          </w:p>
          <w:p w14:paraId="13405C0A" w14:textId="18B9868C" w:rsidR="0058325F" w:rsidRPr="00225C00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– КГАУ ДПО "Красноярский краевой институт повышения квалификации и профессиональной переподготовки работников образования", удостоверение о повышении квалификации 145530/уд, программа: "Здоровьесберегающая деятельность образовательных организаций в условиях реализации ФГОС", 88 ч., 2023 г.;</w:t>
            </w:r>
          </w:p>
        </w:tc>
      </w:tr>
      <w:tr w:rsidR="00A617F3" w:rsidRPr="00225C00" w14:paraId="00F0F403" w14:textId="77777777" w:rsidTr="00327B12">
        <w:tc>
          <w:tcPr>
            <w:tcW w:w="435" w:type="dxa"/>
          </w:tcPr>
          <w:p w14:paraId="4204C27C" w14:textId="77777777" w:rsidR="00223D14" w:rsidRPr="00225C00" w:rsidRDefault="00223D14" w:rsidP="00327B12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4BA5F5EC" w14:textId="67D0FFB8" w:rsidR="00223D14" w:rsidRPr="00225C0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Павлычев Всеволод Александрович</w:t>
            </w:r>
          </w:p>
        </w:tc>
        <w:tc>
          <w:tcPr>
            <w:tcW w:w="1551" w:type="dxa"/>
          </w:tcPr>
          <w:p w14:paraId="4FF45D4C" w14:textId="77777777" w:rsidR="00223D14" w:rsidRPr="00225C0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  <w:p w14:paraId="6CABFE5B" w14:textId="77777777" w:rsidR="00223D14" w:rsidRPr="00225C0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Высшая квалификационная категория</w:t>
            </w:r>
          </w:p>
          <w:p w14:paraId="1D49C96B" w14:textId="77777777" w:rsidR="00223D14" w:rsidRPr="00225C0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 xml:space="preserve">Приказ от 20.03.2023 </w:t>
            </w:r>
          </w:p>
          <w:p w14:paraId="38D847A2" w14:textId="32C0D820" w:rsidR="00223D14" w:rsidRPr="00225C0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№ 204-11-05</w:t>
            </w:r>
          </w:p>
        </w:tc>
        <w:tc>
          <w:tcPr>
            <w:tcW w:w="733" w:type="dxa"/>
          </w:tcPr>
          <w:p w14:paraId="5C40F714" w14:textId="2B301DB1" w:rsidR="00223D14" w:rsidRPr="00225C00" w:rsidRDefault="00223D14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07" w:type="dxa"/>
          </w:tcPr>
          <w:p w14:paraId="4353A351" w14:textId="6FEFCF83" w:rsidR="00223D14" w:rsidRPr="00225C00" w:rsidRDefault="00223D14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46" w:type="dxa"/>
          </w:tcPr>
          <w:p w14:paraId="7AAD2739" w14:textId="4F14EF02" w:rsidR="00223D14" w:rsidRPr="00225C00" w:rsidRDefault="00223D14" w:rsidP="00223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Профессии первых</w:t>
            </w:r>
          </w:p>
        </w:tc>
        <w:tc>
          <w:tcPr>
            <w:tcW w:w="806" w:type="dxa"/>
          </w:tcPr>
          <w:p w14:paraId="5FC6BCE0" w14:textId="77777777" w:rsidR="00223D14" w:rsidRPr="00225C0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1" w:type="dxa"/>
          </w:tcPr>
          <w:p w14:paraId="4B1E2E80" w14:textId="77777777" w:rsidR="00223D14" w:rsidRPr="00225C0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Высшее, СибГАУ Диплом  102408 0000661, 2016 г.</w:t>
            </w:r>
          </w:p>
          <w:p w14:paraId="5FEACF0C" w14:textId="77777777" w:rsidR="00223D14" w:rsidRPr="00225C0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Квалификация: Бакалавр по направлению Прикладная информатика</w:t>
            </w:r>
          </w:p>
          <w:p w14:paraId="4E15E470" w14:textId="77777777" w:rsidR="00223D14" w:rsidRPr="00225C0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 xml:space="preserve"> СибГАУ Диплом  102408 0004745, 2018 г.</w:t>
            </w:r>
          </w:p>
          <w:p w14:paraId="6648D149" w14:textId="38E977CD" w:rsidR="00223D14" w:rsidRPr="00225C0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Квалификация: Магистр по направлению Прикладная информатика</w:t>
            </w:r>
          </w:p>
        </w:tc>
        <w:tc>
          <w:tcPr>
            <w:tcW w:w="4394" w:type="dxa"/>
          </w:tcPr>
          <w:p w14:paraId="543D3304" w14:textId="77777777" w:rsidR="00223D14" w:rsidRPr="00225C0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– ИДО и ПК КГПУ профессиональная переподготовка «Обучение информатике в организациях общего и среднего профессионального образования»,504 ч., 2016г.;</w:t>
            </w:r>
          </w:p>
          <w:p w14:paraId="4ADB108C" w14:textId="77777777" w:rsidR="00223D14" w:rsidRPr="00225C0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—ЧОУДПО "Институт повышения квалификации и профессиональной переподготовке", Диплом ПП № 054996; по программе: "Педагогика и методика дополнительного образования для детей и взрослых", 260ч., 2020г.;</w:t>
            </w:r>
          </w:p>
          <w:p w14:paraId="51169A82" w14:textId="77777777" w:rsidR="00223D14" w:rsidRPr="00225C0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— ООО "Центр инновационного образования и воспитания", удостоверение о повышении квалификации 485-2194138, программа: "Навыки оказания первой помощи в образовательных организациях", 36ч., 2021г.;</w:t>
            </w:r>
          </w:p>
          <w:p w14:paraId="6B324A49" w14:textId="77777777" w:rsidR="00223D14" w:rsidRPr="00225C0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– Автономная некоммерческая организация дополнительного профессионального образования "Академия Современных Технологий Инженерного Мастерства"; удостоверение о повышении квалификации 180003225172;  программа: "Формирование STEAM - компетенции у школьников в рамках проектной деятельности в условиях ФГОС", 72ч., 2022г.;</w:t>
            </w:r>
          </w:p>
          <w:p w14:paraId="0358C34A" w14:textId="77777777" w:rsidR="00223D14" w:rsidRPr="00225C0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– КГАУ ДПО "Красноярский краевой институт повышения квалификации и профессиональной переподготовки работников образования", удостоверение о повышении квалификации № 160764/уд; программа: "Тренер метапредметных компетентностей (soft skilts)", 108 ч., 2023 г.;</w:t>
            </w:r>
          </w:p>
          <w:p w14:paraId="7F48AF97" w14:textId="77777777" w:rsidR="00223D14" w:rsidRPr="00225C0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ЧОУДПО "Институт повышения квалификации и профессиональной переподготовке", Диплом ПП №208830; по программе: "Учитель труда (технологии), Теория и методика преподавания учебного предмета "Труд" в условиях реализации ФГОС ООО, ФГОС СОО", 580ч., 2025г.;</w:t>
            </w:r>
          </w:p>
          <w:p w14:paraId="1291DDA6" w14:textId="22853F86" w:rsidR="00223D14" w:rsidRPr="00225C0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- ККИРО, удостоверение о повышении квалфикации  № 191562/уд по программе " Обучающие игры в формировании финансовой грамотности школьников",24 часа, 2026 г.</w:t>
            </w:r>
          </w:p>
        </w:tc>
      </w:tr>
      <w:tr w:rsidR="00A617F3" w:rsidRPr="00225C00" w14:paraId="2A564385" w14:textId="77777777" w:rsidTr="00327B12">
        <w:tc>
          <w:tcPr>
            <w:tcW w:w="435" w:type="dxa"/>
          </w:tcPr>
          <w:p w14:paraId="0EAAFFC1" w14:textId="77777777" w:rsidR="00223D14" w:rsidRPr="00225C00" w:rsidRDefault="00223D14" w:rsidP="00327B12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512252FF" w14:textId="57EF172D" w:rsidR="00223D14" w:rsidRPr="00225C0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Усынина Александра Григорьевна</w:t>
            </w:r>
          </w:p>
        </w:tc>
        <w:tc>
          <w:tcPr>
            <w:tcW w:w="1551" w:type="dxa"/>
          </w:tcPr>
          <w:p w14:paraId="2CD6F035" w14:textId="77777777" w:rsidR="00223D14" w:rsidRPr="00225C0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3" w:type="dxa"/>
          </w:tcPr>
          <w:p w14:paraId="4CC9E67D" w14:textId="77777777" w:rsidR="00223D14" w:rsidRPr="00225C00" w:rsidRDefault="00223D14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14:paraId="789C1CF4" w14:textId="77777777" w:rsidR="00223D14" w:rsidRPr="00225C00" w:rsidRDefault="00223D14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14:paraId="180FAACA" w14:textId="71220600" w:rsidR="00223D14" w:rsidRPr="00225C00" w:rsidRDefault="00223D14" w:rsidP="00223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Профессии первых</w:t>
            </w:r>
          </w:p>
        </w:tc>
        <w:tc>
          <w:tcPr>
            <w:tcW w:w="806" w:type="dxa"/>
          </w:tcPr>
          <w:p w14:paraId="2C17BB76" w14:textId="77777777" w:rsidR="00223D14" w:rsidRPr="00225C0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1" w:type="dxa"/>
          </w:tcPr>
          <w:p w14:paraId="257F5A90" w14:textId="77777777" w:rsidR="00223D14" w:rsidRPr="00225C0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1C1FEBC" w14:textId="77777777" w:rsidR="00223D14" w:rsidRPr="00225C0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17F3" w:rsidRPr="00225C00" w14:paraId="2BED854F" w14:textId="77777777" w:rsidTr="00327B12">
        <w:tc>
          <w:tcPr>
            <w:tcW w:w="435" w:type="dxa"/>
          </w:tcPr>
          <w:p w14:paraId="50E67F58" w14:textId="77777777" w:rsidR="00223D14" w:rsidRPr="00225C00" w:rsidRDefault="00223D14" w:rsidP="00327B12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35B02385" w14:textId="0A58F151" w:rsidR="00223D14" w:rsidRPr="00225C0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Филянова Наталья Валерьевна</w:t>
            </w:r>
          </w:p>
        </w:tc>
        <w:tc>
          <w:tcPr>
            <w:tcW w:w="1551" w:type="dxa"/>
          </w:tcPr>
          <w:p w14:paraId="414F62E8" w14:textId="220E1B9C" w:rsidR="00223D14" w:rsidRPr="00225C0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Руководитель структурного подразделения</w:t>
            </w:r>
          </w:p>
        </w:tc>
        <w:tc>
          <w:tcPr>
            <w:tcW w:w="733" w:type="dxa"/>
          </w:tcPr>
          <w:p w14:paraId="1D9243F6" w14:textId="237D5D0C" w:rsidR="00223D14" w:rsidRPr="00225C00" w:rsidRDefault="00223D14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07" w:type="dxa"/>
          </w:tcPr>
          <w:p w14:paraId="0F45FA81" w14:textId="1B676DC7" w:rsidR="00223D14" w:rsidRPr="00225C00" w:rsidRDefault="00223D14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46" w:type="dxa"/>
          </w:tcPr>
          <w:p w14:paraId="0AA7DAF1" w14:textId="414D2BE1" w:rsidR="00223D14" w:rsidRPr="00225C00" w:rsidRDefault="00223D14" w:rsidP="00223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Профессии первых</w:t>
            </w:r>
          </w:p>
        </w:tc>
        <w:tc>
          <w:tcPr>
            <w:tcW w:w="806" w:type="dxa"/>
          </w:tcPr>
          <w:p w14:paraId="3701D3E0" w14:textId="77777777" w:rsidR="00223D14" w:rsidRPr="00225C0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1" w:type="dxa"/>
          </w:tcPr>
          <w:p w14:paraId="27CDD5D3" w14:textId="77777777" w:rsidR="00223D14" w:rsidRPr="00225C0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профессиональное, ГОУ ВПО "Сибирский государственный технологический университет", 2011г.</w:t>
            </w:r>
          </w:p>
          <w:p w14:paraId="1E90B7B4" w14:textId="77777777" w:rsidR="00223D14" w:rsidRPr="00225C0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Квалификация: Специалист;</w:t>
            </w:r>
          </w:p>
          <w:p w14:paraId="203A73DD" w14:textId="30E42E46" w:rsidR="00223D14" w:rsidRPr="00225C0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Специальность: Социальная работа</w:t>
            </w:r>
          </w:p>
        </w:tc>
        <w:tc>
          <w:tcPr>
            <w:tcW w:w="4394" w:type="dxa"/>
          </w:tcPr>
          <w:p w14:paraId="07AEC6CE" w14:textId="77777777" w:rsidR="00223D14" w:rsidRPr="00225C0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ЧОУ ДПО "Институт повышения квалификации и профессиональной переподготовки", диплом о профессиональной переподготовки ПП № 075699, программа: "Педагогика и методика дополнительного образования для детей и взрослых", 580ч., 2021г.;</w:t>
            </w:r>
          </w:p>
          <w:p w14:paraId="64870C3E" w14:textId="570D6F60" w:rsidR="00223D14" w:rsidRPr="00225C0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C00">
              <w:rPr>
                <w:rFonts w:ascii="Times New Roman" w:hAnsi="Times New Roman" w:cs="Times New Roman"/>
                <w:sz w:val="16"/>
                <w:szCs w:val="16"/>
              </w:rPr>
              <w:t>КГАУ ДПО "Красноярский краевой институт повышения квалификации и профессиональной переподготовки работников образования", удостоверение о повышении квалификации 119390/уд, программа: Новая реальность управления:"цифровая зрелость" управленца (дистанционно), 60ч., 2022г.</w:t>
            </w:r>
          </w:p>
        </w:tc>
      </w:tr>
      <w:tr w:rsidR="001840DB" w:rsidRPr="00CC2259" w14:paraId="79D01E6C" w14:textId="77777777" w:rsidTr="00327B12">
        <w:tc>
          <w:tcPr>
            <w:tcW w:w="435" w:type="dxa"/>
          </w:tcPr>
          <w:p w14:paraId="020E4FA9" w14:textId="77777777" w:rsidR="001840DB" w:rsidRPr="00225C00" w:rsidRDefault="001840DB" w:rsidP="00327B12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7A12AE41" w14:textId="77777777" w:rsidR="001840DB" w:rsidRPr="00225C00" w:rsidRDefault="001840DB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</w:tcPr>
          <w:p w14:paraId="39B3E5BB" w14:textId="77777777" w:rsidR="001840DB" w:rsidRPr="00225C00" w:rsidRDefault="001840DB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3" w:type="dxa"/>
          </w:tcPr>
          <w:p w14:paraId="458119EA" w14:textId="77777777" w:rsidR="001840DB" w:rsidRPr="00CC2259" w:rsidRDefault="001840DB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14:paraId="04CBFDD4" w14:textId="77777777" w:rsidR="001840DB" w:rsidRPr="00CC2259" w:rsidRDefault="001840DB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14:paraId="20D55CFF" w14:textId="77777777" w:rsidR="001840DB" w:rsidRPr="00CC2259" w:rsidRDefault="001840DB" w:rsidP="00223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</w:tcPr>
          <w:p w14:paraId="345D7835" w14:textId="77777777" w:rsidR="001840DB" w:rsidRPr="00CC2259" w:rsidRDefault="001840DB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1" w:type="dxa"/>
          </w:tcPr>
          <w:p w14:paraId="00D94D5E" w14:textId="77777777" w:rsidR="001840DB" w:rsidRPr="00CC2259" w:rsidRDefault="001840DB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B79C6E6" w14:textId="77777777" w:rsidR="001840DB" w:rsidRPr="00CC2259" w:rsidRDefault="001840DB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FC0F94D" w14:textId="77777777" w:rsidR="00B6288E" w:rsidRPr="00282E37" w:rsidRDefault="00B6288E" w:rsidP="00282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288E" w:rsidRPr="00282E37" w:rsidSect="00282E37">
      <w:type w:val="continuous"/>
      <w:pgSz w:w="16838" w:h="11906" w:orient="landscape" w:code="9"/>
      <w:pgMar w:top="1134" w:right="851" w:bottom="1134" w:left="1701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F25B5"/>
    <w:multiLevelType w:val="hybridMultilevel"/>
    <w:tmpl w:val="A650F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1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evenAndOddHeaders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37"/>
    <w:rsid w:val="000576F6"/>
    <w:rsid w:val="000903AA"/>
    <w:rsid w:val="000F2694"/>
    <w:rsid w:val="001840DB"/>
    <w:rsid w:val="00223D14"/>
    <w:rsid w:val="00225C00"/>
    <w:rsid w:val="00281B4E"/>
    <w:rsid w:val="00282E37"/>
    <w:rsid w:val="002C2246"/>
    <w:rsid w:val="002E3A55"/>
    <w:rsid w:val="00327B12"/>
    <w:rsid w:val="00347CAD"/>
    <w:rsid w:val="003C3ACF"/>
    <w:rsid w:val="0058325F"/>
    <w:rsid w:val="006668B5"/>
    <w:rsid w:val="00675611"/>
    <w:rsid w:val="006946D4"/>
    <w:rsid w:val="006A40C4"/>
    <w:rsid w:val="007810A9"/>
    <w:rsid w:val="008052D5"/>
    <w:rsid w:val="00821931"/>
    <w:rsid w:val="00823CA2"/>
    <w:rsid w:val="00922DAE"/>
    <w:rsid w:val="009B290C"/>
    <w:rsid w:val="00A617F3"/>
    <w:rsid w:val="00B35FB5"/>
    <w:rsid w:val="00B6288E"/>
    <w:rsid w:val="00CC2259"/>
    <w:rsid w:val="00D92BD9"/>
    <w:rsid w:val="00E9730F"/>
    <w:rsid w:val="00F37054"/>
    <w:rsid w:val="00FA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07E2"/>
  <w15:chartTrackingRefBased/>
  <w15:docId w15:val="{42EDA165-FF94-4DA9-8190-E6C1A282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2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E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E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2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E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2E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2E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2E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2E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2E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2E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2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2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2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2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2E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2E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2E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2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2E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2E3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8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82E37"/>
    <w:pPr>
      <w:widowControl w:val="0"/>
      <w:autoSpaceDE w:val="0"/>
      <w:autoSpaceDN w:val="0"/>
      <w:spacing w:after="0" w:line="240" w:lineRule="auto"/>
      <w:ind w:left="18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Vinter</dc:creator>
  <cp:keywords/>
  <dc:description/>
  <cp:lastModifiedBy>Mary Vinter</cp:lastModifiedBy>
  <cp:revision>8</cp:revision>
  <dcterms:created xsi:type="dcterms:W3CDTF">2026-03-23T06:42:00Z</dcterms:created>
  <dcterms:modified xsi:type="dcterms:W3CDTF">2026-03-23T07:36:00Z</dcterms:modified>
</cp:coreProperties>
</file>